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63" w:rsidRDefault="00955163" w:rsidP="00955163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955163" w:rsidRDefault="00955163" w:rsidP="00955163">
      <w:pPr>
        <w:jc w:val="center"/>
        <w:rPr>
          <w:sz w:val="24"/>
          <w:szCs w:val="24"/>
        </w:rPr>
      </w:pPr>
      <w:r>
        <w:rPr>
          <w:sz w:val="24"/>
          <w:szCs w:val="24"/>
        </w:rPr>
        <w:t>депутатов Совета депутатов Белоярского сельсовета</w:t>
      </w:r>
      <w:r w:rsidR="002114F7">
        <w:rPr>
          <w:sz w:val="24"/>
          <w:szCs w:val="24"/>
        </w:rPr>
        <w:t xml:space="preserve"> </w:t>
      </w:r>
      <w:r w:rsidR="002114F7">
        <w:rPr>
          <w:sz w:val="24"/>
          <w:szCs w:val="24"/>
          <w:lang w:val="en-US"/>
        </w:rPr>
        <w:t xml:space="preserve">III </w:t>
      </w:r>
      <w:r w:rsidR="002114F7">
        <w:rPr>
          <w:sz w:val="24"/>
          <w:szCs w:val="24"/>
        </w:rPr>
        <w:t>созыва</w:t>
      </w:r>
      <w:bookmarkStart w:id="0" w:name="_GoBack"/>
      <w:bookmarkEnd w:id="0"/>
      <w:r w:rsidRPr="003A1443">
        <w:rPr>
          <w:sz w:val="24"/>
          <w:szCs w:val="24"/>
        </w:rPr>
        <w:t xml:space="preserve">, их супругов и несовершеннолетних детей </w:t>
      </w:r>
    </w:p>
    <w:p w:rsidR="00955163" w:rsidRPr="003171EF" w:rsidRDefault="00955163" w:rsidP="00955163">
      <w:pPr>
        <w:jc w:val="center"/>
        <w:rPr>
          <w:sz w:val="24"/>
          <w:szCs w:val="24"/>
        </w:rPr>
      </w:pPr>
      <w:r w:rsidRPr="003A1443">
        <w:rPr>
          <w:sz w:val="24"/>
          <w:szCs w:val="24"/>
        </w:rPr>
        <w:t>за отч</w:t>
      </w:r>
      <w:r>
        <w:rPr>
          <w:sz w:val="24"/>
          <w:szCs w:val="24"/>
        </w:rPr>
        <w:t>ё</w:t>
      </w:r>
      <w:r w:rsidRPr="003A1443">
        <w:rPr>
          <w:sz w:val="24"/>
          <w:szCs w:val="24"/>
        </w:rPr>
        <w:t xml:space="preserve">тный </w:t>
      </w:r>
      <w:r w:rsidRPr="003171EF">
        <w:rPr>
          <w:sz w:val="24"/>
          <w:szCs w:val="24"/>
        </w:rPr>
        <w:t xml:space="preserve">период с 01 января по 31 декабря </w:t>
      </w:r>
      <w:r>
        <w:rPr>
          <w:sz w:val="24"/>
          <w:szCs w:val="24"/>
        </w:rPr>
        <w:t xml:space="preserve">2019 </w:t>
      </w:r>
      <w:r w:rsidRPr="003171EF">
        <w:rPr>
          <w:sz w:val="24"/>
          <w:szCs w:val="24"/>
        </w:rPr>
        <w:t>года</w:t>
      </w:r>
    </w:p>
    <w:tbl>
      <w:tblPr>
        <w:tblpPr w:leftFromText="180" w:rightFromText="180" w:vertAnchor="page" w:horzAnchor="margin" w:tblpXSpec="center" w:tblpY="1453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2039"/>
        <w:gridCol w:w="709"/>
        <w:gridCol w:w="890"/>
        <w:gridCol w:w="1945"/>
        <w:gridCol w:w="708"/>
        <w:gridCol w:w="851"/>
        <w:gridCol w:w="2126"/>
        <w:gridCol w:w="1418"/>
        <w:gridCol w:w="1363"/>
        <w:gridCol w:w="54"/>
      </w:tblGrid>
      <w:tr w:rsidR="00955163" w:rsidRPr="003171EF" w:rsidTr="000A5063">
        <w:trPr>
          <w:trHeight w:val="764"/>
        </w:trPr>
        <w:tc>
          <w:tcPr>
            <w:tcW w:w="534" w:type="dxa"/>
            <w:vMerge w:val="restart"/>
            <w:shd w:val="clear" w:color="auto" w:fill="auto"/>
          </w:tcPr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№</w:t>
            </w:r>
          </w:p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п</w:t>
            </w:r>
            <w:proofErr w:type="gramEnd"/>
            <w:r w:rsidRPr="002E3C04">
              <w:rPr>
                <w:rFonts w:eastAsia="Calibri"/>
              </w:rPr>
              <w:t>/п</w:t>
            </w:r>
          </w:p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ФИО</w:t>
            </w:r>
          </w:p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инициалы лица, чьи сведения размещаются</w:t>
            </w:r>
            <w:r w:rsidRPr="00BA6965">
              <w:rPr>
                <w:rStyle w:val="a3"/>
                <w:rFonts w:eastAsia="Calibri"/>
                <w:lang w:val="ru-RU"/>
              </w:rPr>
              <w:t>1</w:t>
            </w:r>
          </w:p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Должность</w:t>
            </w:r>
          </w:p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(при наличии)</w:t>
            </w:r>
          </w:p>
        </w:tc>
        <w:tc>
          <w:tcPr>
            <w:tcW w:w="3638" w:type="dxa"/>
            <w:gridSpan w:val="3"/>
            <w:vMerge w:val="restart"/>
            <w:shd w:val="clear" w:color="auto" w:fill="auto"/>
          </w:tcPr>
          <w:p w:rsidR="00955163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Объект</w:t>
            </w:r>
            <w:r>
              <w:rPr>
                <w:rFonts w:eastAsia="Calibri"/>
              </w:rPr>
              <w:t xml:space="preserve">ы </w:t>
            </w:r>
            <w:r w:rsidRPr="002E3C04">
              <w:rPr>
                <w:rFonts w:eastAsia="Calibri"/>
              </w:rPr>
              <w:t>недвижимо</w:t>
            </w:r>
            <w:r>
              <w:rPr>
                <w:rFonts w:eastAsia="Calibri"/>
              </w:rPr>
              <w:t>сти</w:t>
            </w:r>
            <w:r w:rsidRPr="002E3C04">
              <w:rPr>
                <w:rFonts w:eastAsia="Calibri"/>
              </w:rPr>
              <w:t>,</w:t>
            </w:r>
          </w:p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на</w:t>
            </w:r>
            <w:r>
              <w:rPr>
                <w:rFonts w:eastAsia="Calibri"/>
              </w:rPr>
              <w:t>ходящиеся в собственности</w:t>
            </w:r>
            <w:proofErr w:type="gramEnd"/>
          </w:p>
        </w:tc>
        <w:tc>
          <w:tcPr>
            <w:tcW w:w="3504" w:type="dxa"/>
            <w:gridSpan w:val="3"/>
            <w:shd w:val="clear" w:color="auto" w:fill="auto"/>
          </w:tcPr>
          <w:p w:rsidR="00955163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Объект</w:t>
            </w:r>
            <w:r>
              <w:rPr>
                <w:rFonts w:eastAsia="Calibri"/>
              </w:rPr>
              <w:t xml:space="preserve">ы </w:t>
            </w:r>
            <w:r w:rsidRPr="002E3C04">
              <w:rPr>
                <w:rFonts w:eastAsia="Calibri"/>
              </w:rPr>
              <w:t>недвижимо</w:t>
            </w:r>
            <w:r>
              <w:rPr>
                <w:rFonts w:eastAsia="Calibri"/>
              </w:rPr>
              <w:t>сти</w:t>
            </w:r>
            <w:r w:rsidRPr="002E3C04">
              <w:rPr>
                <w:rFonts w:eastAsia="Calibri"/>
              </w:rPr>
              <w:t>,</w:t>
            </w:r>
          </w:p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на</w:t>
            </w:r>
            <w:r>
              <w:rPr>
                <w:rFonts w:eastAsia="Calibri"/>
              </w:rPr>
              <w:t>ходящиеся</w:t>
            </w:r>
            <w:proofErr w:type="gramEnd"/>
            <w:r>
              <w:rPr>
                <w:rFonts w:eastAsia="Calibri"/>
              </w:rPr>
              <w:t xml:space="preserve"> в</w:t>
            </w:r>
            <w:r w:rsidRPr="002E3C04">
              <w:rPr>
                <w:rFonts w:eastAsia="Calibri"/>
              </w:rPr>
              <w:t xml:space="preserve">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транспортные средства</w:t>
            </w:r>
          </w:p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(вид, марка))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5163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 xml:space="preserve">Декларированный годовой доход </w:t>
            </w:r>
          </w:p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за 20</w:t>
            </w:r>
            <w:r>
              <w:rPr>
                <w:rFonts w:eastAsia="Calibri"/>
              </w:rPr>
              <w:t>17</w:t>
            </w:r>
            <w:r w:rsidRPr="002E3C04">
              <w:rPr>
                <w:rFonts w:eastAsia="Calibri"/>
              </w:rPr>
              <w:t xml:space="preserve"> год</w:t>
            </w:r>
          </w:p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proofErr w:type="gramStart"/>
            <w:r w:rsidRPr="002E3C04">
              <w:rPr>
                <w:rFonts w:eastAsia="Calibri"/>
              </w:rPr>
              <w:t>(рубл</w:t>
            </w:r>
            <w:r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вый</w:t>
            </w:r>
            <w:r>
              <w:rPr>
                <w:rFonts w:eastAsia="Calibri"/>
              </w:rPr>
              <w:t>)</w:t>
            </w:r>
            <w:proofErr w:type="gramEnd"/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Сведения об источниках получения средств, за сч</w:t>
            </w:r>
            <w:r>
              <w:rPr>
                <w:rFonts w:eastAsia="Calibri"/>
              </w:rPr>
              <w:t>ё</w:t>
            </w:r>
            <w:r w:rsidRPr="002E3C04">
              <w:rPr>
                <w:rFonts w:eastAsia="Calibri"/>
              </w:rPr>
              <w:t>т которых совершена сделка</w:t>
            </w:r>
            <w:r w:rsidRPr="00BA6965">
              <w:rPr>
                <w:rStyle w:val="a4"/>
                <w:rFonts w:eastAsia="Calibri"/>
                <w:lang w:val="ru-RU"/>
              </w:rPr>
              <w:t>2</w:t>
            </w:r>
            <w:r w:rsidRPr="002E3C04">
              <w:rPr>
                <w:rFonts w:eastAsia="Calibri"/>
              </w:rPr>
              <w:t xml:space="preserve"> (совершены сделки</w:t>
            </w:r>
            <w:r>
              <w:rPr>
                <w:rFonts w:eastAsia="Calibri"/>
              </w:rPr>
              <w:t>)</w:t>
            </w:r>
          </w:p>
        </w:tc>
      </w:tr>
      <w:tr w:rsidR="00955163" w:rsidRPr="003171EF" w:rsidTr="000A5063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3638" w:type="dxa"/>
            <w:gridSpan w:val="3"/>
            <w:vMerge/>
            <w:shd w:val="clear" w:color="auto" w:fill="auto"/>
          </w:tcPr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55163" w:rsidRPr="002E3C04" w:rsidRDefault="00955163" w:rsidP="000A5063">
            <w:pPr>
              <w:rPr>
                <w:rFonts w:eastAsia="Calibri"/>
              </w:rPr>
            </w:pPr>
          </w:p>
        </w:tc>
      </w:tr>
      <w:tr w:rsidR="00955163" w:rsidRPr="003171EF" w:rsidTr="000A5063">
        <w:trPr>
          <w:trHeight w:val="633"/>
        </w:trPr>
        <w:tc>
          <w:tcPr>
            <w:tcW w:w="534" w:type="dxa"/>
            <w:vMerge/>
            <w:shd w:val="clear" w:color="auto" w:fill="auto"/>
          </w:tcPr>
          <w:p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2039" w:type="dxa"/>
            <w:shd w:val="clear" w:color="auto" w:fill="auto"/>
          </w:tcPr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вид объекта недвижимого имущества</w:t>
            </w:r>
          </w:p>
        </w:tc>
        <w:tc>
          <w:tcPr>
            <w:tcW w:w="709" w:type="dxa"/>
            <w:shd w:val="clear" w:color="auto" w:fill="auto"/>
          </w:tcPr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площадь</w:t>
            </w:r>
          </w:p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(кв. м)</w:t>
            </w:r>
          </w:p>
        </w:tc>
        <w:tc>
          <w:tcPr>
            <w:tcW w:w="890" w:type="dxa"/>
            <w:shd w:val="clear" w:color="auto" w:fill="auto"/>
          </w:tcPr>
          <w:p w:rsidR="00955163" w:rsidRPr="002E3C04" w:rsidRDefault="00955163" w:rsidP="000A5063">
            <w:pPr>
              <w:jc w:val="center"/>
              <w:rPr>
                <w:rFonts w:eastAsia="Calibri"/>
              </w:rPr>
            </w:pPr>
            <w:r w:rsidRPr="002E3C04">
              <w:rPr>
                <w:rFonts w:eastAsia="Calibri"/>
              </w:rPr>
              <w:t>страна расположения</w:t>
            </w:r>
          </w:p>
        </w:tc>
        <w:tc>
          <w:tcPr>
            <w:tcW w:w="1945" w:type="dxa"/>
            <w:vMerge/>
            <w:shd w:val="clear" w:color="auto" w:fill="auto"/>
          </w:tcPr>
          <w:p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5163" w:rsidRPr="002E3C04" w:rsidRDefault="00955163" w:rsidP="000A5063">
            <w:pPr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55163" w:rsidRPr="002E3C04" w:rsidRDefault="00955163" w:rsidP="000A5063">
            <w:pPr>
              <w:rPr>
                <w:rFonts w:eastAsia="Calibri"/>
              </w:rPr>
            </w:pPr>
          </w:p>
        </w:tc>
      </w:tr>
      <w:tr w:rsidR="00955163" w:rsidRPr="003171EF" w:rsidTr="000A5063">
        <w:tc>
          <w:tcPr>
            <w:tcW w:w="534" w:type="dxa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3</w:t>
            </w:r>
          </w:p>
        </w:tc>
        <w:tc>
          <w:tcPr>
            <w:tcW w:w="2039" w:type="dxa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12</w:t>
            </w:r>
          </w:p>
        </w:tc>
      </w:tr>
      <w:tr w:rsidR="00955163" w:rsidRPr="003171EF" w:rsidTr="000A5063">
        <w:trPr>
          <w:gridAfter w:val="1"/>
          <w:wAfter w:w="54" w:type="dxa"/>
          <w:trHeight w:val="336"/>
        </w:trPr>
        <w:tc>
          <w:tcPr>
            <w:tcW w:w="534" w:type="dxa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 w:rsidRPr="007943C9">
              <w:rPr>
                <w:rFonts w:eastAsia="Calibri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Чихачева Т.Г.</w:t>
            </w:r>
          </w:p>
        </w:tc>
        <w:tc>
          <w:tcPr>
            <w:tcW w:w="1276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>
              <w:t>Подано 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955163" w:rsidRPr="003171EF" w:rsidTr="000A5063">
        <w:trPr>
          <w:gridAfter w:val="1"/>
          <w:wAfter w:w="54" w:type="dxa"/>
          <w:trHeight w:val="34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proofErr w:type="spellStart"/>
            <w:r w:rsidRPr="007943C9">
              <w:rPr>
                <w:rFonts w:eastAsia="Calibri"/>
              </w:rPr>
              <w:t>Чмых</w:t>
            </w:r>
            <w:proofErr w:type="spellEnd"/>
            <w:r w:rsidRPr="007943C9">
              <w:rPr>
                <w:rFonts w:eastAsia="Calibri"/>
              </w:rPr>
              <w:t xml:space="preserve"> С.Н.</w:t>
            </w:r>
          </w:p>
        </w:tc>
        <w:tc>
          <w:tcPr>
            <w:tcW w:w="1276" w:type="dxa"/>
            <w:shd w:val="clear" w:color="auto" w:fill="auto"/>
          </w:tcPr>
          <w:p w:rsidR="00955163" w:rsidRDefault="00955163" w:rsidP="000A5063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955163" w:rsidRPr="003171EF" w:rsidTr="000A5063">
        <w:trPr>
          <w:gridAfter w:val="1"/>
          <w:wAfter w:w="54" w:type="dxa"/>
          <w:trHeight w:val="497"/>
        </w:trPr>
        <w:tc>
          <w:tcPr>
            <w:tcW w:w="53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Морозова И.В.</w:t>
            </w:r>
          </w:p>
        </w:tc>
        <w:tc>
          <w:tcPr>
            <w:tcW w:w="1276" w:type="dxa"/>
            <w:shd w:val="clear" w:color="auto" w:fill="auto"/>
          </w:tcPr>
          <w:p w:rsidR="00955163" w:rsidRDefault="00955163" w:rsidP="000A5063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955163" w:rsidRPr="003171EF" w:rsidTr="000A5063">
        <w:trPr>
          <w:gridAfter w:val="1"/>
          <w:wAfter w:w="54" w:type="dxa"/>
          <w:trHeight w:val="48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proofErr w:type="spellStart"/>
            <w:r w:rsidRPr="007943C9">
              <w:rPr>
                <w:rFonts w:eastAsia="Calibri"/>
              </w:rPr>
              <w:t>Бизяева</w:t>
            </w:r>
            <w:proofErr w:type="spellEnd"/>
            <w:r w:rsidRPr="007943C9">
              <w:rPr>
                <w:rFonts w:eastAsia="Calibri"/>
              </w:rPr>
              <w:t xml:space="preserve"> С.Г.</w:t>
            </w:r>
          </w:p>
        </w:tc>
        <w:tc>
          <w:tcPr>
            <w:tcW w:w="1276" w:type="dxa"/>
            <w:shd w:val="clear" w:color="auto" w:fill="auto"/>
          </w:tcPr>
          <w:p w:rsidR="00955163" w:rsidRDefault="00955163" w:rsidP="000A5063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955163" w:rsidRPr="003171EF" w:rsidTr="000A5063">
        <w:trPr>
          <w:gridAfter w:val="1"/>
          <w:wAfter w:w="54" w:type="dxa"/>
          <w:trHeight w:val="470"/>
        </w:trPr>
        <w:tc>
          <w:tcPr>
            <w:tcW w:w="53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5</w:t>
            </w:r>
            <w:r w:rsidRPr="007943C9">
              <w:rPr>
                <w:rFonts w:eastAsia="Calibri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Давыденко О.А.</w:t>
            </w:r>
          </w:p>
        </w:tc>
        <w:tc>
          <w:tcPr>
            <w:tcW w:w="1276" w:type="dxa"/>
            <w:shd w:val="clear" w:color="auto" w:fill="auto"/>
          </w:tcPr>
          <w:p w:rsidR="00955163" w:rsidRDefault="00955163" w:rsidP="000A5063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955163" w:rsidRPr="003171EF" w:rsidTr="000A5063">
        <w:trPr>
          <w:gridAfter w:val="1"/>
          <w:wAfter w:w="54" w:type="dxa"/>
          <w:trHeight w:val="470"/>
        </w:trPr>
        <w:tc>
          <w:tcPr>
            <w:tcW w:w="53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Кулешова В.И.</w:t>
            </w:r>
          </w:p>
        </w:tc>
        <w:tc>
          <w:tcPr>
            <w:tcW w:w="1276" w:type="dxa"/>
            <w:shd w:val="clear" w:color="auto" w:fill="auto"/>
          </w:tcPr>
          <w:p w:rsidR="00955163" w:rsidRDefault="00955163" w:rsidP="000A5063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  <w:lang w:val="en-US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955163" w:rsidRPr="003171EF" w:rsidTr="000A5063">
        <w:trPr>
          <w:gridAfter w:val="1"/>
          <w:wAfter w:w="54" w:type="dxa"/>
          <w:trHeight w:val="465"/>
        </w:trPr>
        <w:tc>
          <w:tcPr>
            <w:tcW w:w="53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7</w:t>
            </w:r>
            <w:r w:rsidRPr="007943C9">
              <w:rPr>
                <w:rFonts w:eastAsia="Calibri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Николенко С.Г.</w:t>
            </w:r>
          </w:p>
        </w:tc>
        <w:tc>
          <w:tcPr>
            <w:tcW w:w="1276" w:type="dxa"/>
            <w:shd w:val="clear" w:color="auto" w:fill="auto"/>
          </w:tcPr>
          <w:p w:rsidR="00955163" w:rsidRDefault="00955163" w:rsidP="000A5063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955163" w:rsidRPr="003171EF" w:rsidTr="000A5063">
        <w:trPr>
          <w:gridAfter w:val="1"/>
          <w:wAfter w:w="54" w:type="dxa"/>
          <w:trHeight w:val="512"/>
        </w:trPr>
        <w:tc>
          <w:tcPr>
            <w:tcW w:w="53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Киреева Т.Г.</w:t>
            </w:r>
          </w:p>
          <w:p w:rsidR="00955163" w:rsidRPr="007943C9" w:rsidRDefault="00955163" w:rsidP="000A5063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955163" w:rsidRDefault="00955163" w:rsidP="000A5063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  <w:lang w:val="en-US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955163" w:rsidRPr="003171EF" w:rsidTr="000A5063">
        <w:trPr>
          <w:gridAfter w:val="1"/>
          <w:wAfter w:w="54" w:type="dxa"/>
          <w:trHeight w:val="55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55163" w:rsidRPr="00907367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9</w:t>
            </w:r>
            <w:r>
              <w:rPr>
                <w:rFonts w:eastAsia="Calibri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Попова Е.В.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5163" w:rsidRDefault="00955163" w:rsidP="000A5063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  <w:lang w:val="en-US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955163" w:rsidRPr="003171EF" w:rsidTr="000A5063">
        <w:trPr>
          <w:gridAfter w:val="1"/>
          <w:wAfter w:w="54" w:type="dxa"/>
          <w:trHeight w:val="42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  <w:lang w:val="en-US"/>
              </w:rPr>
              <w:t>10</w:t>
            </w:r>
            <w:r>
              <w:rPr>
                <w:rFonts w:eastAsia="Calibri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Шекера Л.Н.</w:t>
            </w:r>
          </w:p>
          <w:p w:rsidR="00955163" w:rsidRPr="007943C9" w:rsidRDefault="00955163" w:rsidP="000A5063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5163" w:rsidRDefault="00955163" w:rsidP="000A5063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955163" w:rsidRPr="003171EF" w:rsidTr="000A5063">
        <w:trPr>
          <w:gridAfter w:val="1"/>
          <w:wAfter w:w="54" w:type="dxa"/>
          <w:trHeight w:val="3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Третьяков О.Ф.</w:t>
            </w:r>
          </w:p>
          <w:p w:rsidR="00955163" w:rsidRPr="007943C9" w:rsidRDefault="00955163" w:rsidP="000A5063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5163" w:rsidRDefault="00955163" w:rsidP="000A5063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55163" w:rsidRPr="007943C9" w:rsidRDefault="00955163" w:rsidP="000A5063">
            <w:pPr>
              <w:jc w:val="center"/>
              <w:rPr>
                <w:rFonts w:eastAsia="Calibri"/>
              </w:rPr>
            </w:pPr>
            <w:r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955163" w:rsidRPr="003171EF" w:rsidTr="000A5063">
        <w:trPr>
          <w:gridAfter w:val="1"/>
          <w:wAfter w:w="54" w:type="dxa"/>
          <w:trHeight w:val="555"/>
        </w:trPr>
        <w:tc>
          <w:tcPr>
            <w:tcW w:w="53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 w:rsidRPr="007943C9">
              <w:rPr>
                <w:rFonts w:eastAsia="Calibri"/>
              </w:rPr>
              <w:t>12.</w:t>
            </w:r>
          </w:p>
        </w:tc>
        <w:tc>
          <w:tcPr>
            <w:tcW w:w="198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proofErr w:type="spellStart"/>
            <w:r w:rsidRPr="007943C9">
              <w:rPr>
                <w:rFonts w:eastAsia="Calibri"/>
              </w:rPr>
              <w:t>Потылицин</w:t>
            </w:r>
            <w:proofErr w:type="spellEnd"/>
            <w:r w:rsidRPr="007943C9">
              <w:rPr>
                <w:rFonts w:eastAsia="Calibri"/>
              </w:rPr>
              <w:t xml:space="preserve">  Д.М.</w:t>
            </w:r>
          </w:p>
          <w:p w:rsidR="00955163" w:rsidRPr="007943C9" w:rsidRDefault="00955163" w:rsidP="000A5063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955163" w:rsidRDefault="00955163" w:rsidP="000A5063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955163" w:rsidRDefault="00955163" w:rsidP="000A5063">
            <w:pPr>
              <w:jc w:val="center"/>
            </w:pPr>
            <w:r w:rsidRPr="00795ED4"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955163" w:rsidRPr="003171EF" w:rsidTr="000A5063">
        <w:trPr>
          <w:gridAfter w:val="1"/>
          <w:wAfter w:w="54" w:type="dxa"/>
          <w:trHeight w:val="41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proofErr w:type="spellStart"/>
            <w:r w:rsidRPr="007943C9">
              <w:rPr>
                <w:rFonts w:eastAsia="Calibri"/>
              </w:rPr>
              <w:t>Чмых</w:t>
            </w:r>
            <w:proofErr w:type="spellEnd"/>
            <w:r w:rsidRPr="007943C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А.</w:t>
            </w:r>
            <w:r w:rsidRPr="007943C9">
              <w:rPr>
                <w:rFonts w:eastAsia="Calibri"/>
              </w:rPr>
              <w:t>С</w:t>
            </w:r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55163" w:rsidRDefault="00955163" w:rsidP="000A5063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955163" w:rsidRDefault="00955163" w:rsidP="000A5063">
            <w:pPr>
              <w:jc w:val="center"/>
            </w:pPr>
            <w:r w:rsidRPr="00795ED4"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  <w:tr w:rsidR="00955163" w:rsidRPr="003171EF" w:rsidTr="000A5063">
        <w:trPr>
          <w:gridAfter w:val="1"/>
          <w:wAfter w:w="54" w:type="dxa"/>
          <w:trHeight w:val="60"/>
        </w:trPr>
        <w:tc>
          <w:tcPr>
            <w:tcW w:w="53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  <w:p w:rsidR="00955163" w:rsidRPr="007943C9" w:rsidRDefault="00955163" w:rsidP="000A5063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955163" w:rsidRPr="007943C9" w:rsidRDefault="00955163" w:rsidP="000A506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Маскайкина</w:t>
            </w:r>
            <w:proofErr w:type="spellEnd"/>
            <w:r>
              <w:rPr>
                <w:rFonts w:eastAsia="Calibri"/>
              </w:rPr>
              <w:t xml:space="preserve"> </w:t>
            </w:r>
            <w:r w:rsidRPr="007943C9">
              <w:rPr>
                <w:rFonts w:eastAsia="Calibri"/>
              </w:rPr>
              <w:t>Ю</w:t>
            </w:r>
            <w:r>
              <w:rPr>
                <w:rFonts w:eastAsia="Calibri"/>
              </w:rPr>
              <w:t>.</w:t>
            </w:r>
            <w:r w:rsidRPr="007943C9">
              <w:rPr>
                <w:rFonts w:eastAsia="Calibri"/>
              </w:rPr>
              <w:t>В</w:t>
            </w:r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55163" w:rsidRDefault="00955163" w:rsidP="000A5063">
            <w:r w:rsidRPr="001F4180">
              <w:rPr>
                <w:rFonts w:eastAsia="Calibri"/>
              </w:rPr>
              <w:t>Депутат</w:t>
            </w:r>
          </w:p>
        </w:tc>
        <w:tc>
          <w:tcPr>
            <w:tcW w:w="12049" w:type="dxa"/>
            <w:gridSpan w:val="9"/>
            <w:shd w:val="clear" w:color="auto" w:fill="auto"/>
          </w:tcPr>
          <w:p w:rsidR="00955163" w:rsidRDefault="00955163" w:rsidP="000A5063">
            <w:pPr>
              <w:jc w:val="center"/>
            </w:pPr>
            <w:r w:rsidRPr="00795ED4">
              <w:t>Уведомление в соответствии с ч. 4.2 ст. 12.1 Федерального закона от 25.12.2008 года № 273-ФЗ «О противодействии коррупции» о том, что в 2019 году мной  и супругом сделки  не совершались</w:t>
            </w:r>
          </w:p>
        </w:tc>
      </w:tr>
    </w:tbl>
    <w:p w:rsidR="004C65E1" w:rsidRDefault="004C65E1"/>
    <w:sectPr w:rsidR="004C65E1" w:rsidSect="003131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63"/>
    <w:rsid w:val="000108F9"/>
    <w:rsid w:val="00022C0B"/>
    <w:rsid w:val="0004776D"/>
    <w:rsid w:val="00097B52"/>
    <w:rsid w:val="000B110F"/>
    <w:rsid w:val="000F32E8"/>
    <w:rsid w:val="000F3BD3"/>
    <w:rsid w:val="000F51E7"/>
    <w:rsid w:val="000F5A7D"/>
    <w:rsid w:val="00105F82"/>
    <w:rsid w:val="00153295"/>
    <w:rsid w:val="00184C32"/>
    <w:rsid w:val="00196663"/>
    <w:rsid w:val="001A1531"/>
    <w:rsid w:val="001B5A16"/>
    <w:rsid w:val="001E18B6"/>
    <w:rsid w:val="002114F7"/>
    <w:rsid w:val="0022405D"/>
    <w:rsid w:val="00226DE5"/>
    <w:rsid w:val="002A6C09"/>
    <w:rsid w:val="00312207"/>
    <w:rsid w:val="003332D6"/>
    <w:rsid w:val="00343224"/>
    <w:rsid w:val="00347EEB"/>
    <w:rsid w:val="00375767"/>
    <w:rsid w:val="003C4283"/>
    <w:rsid w:val="004170F9"/>
    <w:rsid w:val="00434A0C"/>
    <w:rsid w:val="00450771"/>
    <w:rsid w:val="00452DE4"/>
    <w:rsid w:val="004627BD"/>
    <w:rsid w:val="00462E55"/>
    <w:rsid w:val="004C0754"/>
    <w:rsid w:val="004C65E1"/>
    <w:rsid w:val="004C74A4"/>
    <w:rsid w:val="0051766D"/>
    <w:rsid w:val="00537A10"/>
    <w:rsid w:val="005577F6"/>
    <w:rsid w:val="005726A4"/>
    <w:rsid w:val="005743FF"/>
    <w:rsid w:val="005908D1"/>
    <w:rsid w:val="005A247E"/>
    <w:rsid w:val="005D71F4"/>
    <w:rsid w:val="005E4B66"/>
    <w:rsid w:val="00600B97"/>
    <w:rsid w:val="006051DB"/>
    <w:rsid w:val="00645E18"/>
    <w:rsid w:val="006611E3"/>
    <w:rsid w:val="00696FE9"/>
    <w:rsid w:val="006A6F40"/>
    <w:rsid w:val="006B053D"/>
    <w:rsid w:val="006D4085"/>
    <w:rsid w:val="00724960"/>
    <w:rsid w:val="00750108"/>
    <w:rsid w:val="00786870"/>
    <w:rsid w:val="0080358A"/>
    <w:rsid w:val="00816FEF"/>
    <w:rsid w:val="00823301"/>
    <w:rsid w:val="00825BBB"/>
    <w:rsid w:val="00861950"/>
    <w:rsid w:val="008941B4"/>
    <w:rsid w:val="008967D7"/>
    <w:rsid w:val="008B1D75"/>
    <w:rsid w:val="008C7C02"/>
    <w:rsid w:val="008E6094"/>
    <w:rsid w:val="008E77A1"/>
    <w:rsid w:val="008F40DA"/>
    <w:rsid w:val="00906278"/>
    <w:rsid w:val="00915F6E"/>
    <w:rsid w:val="009260DE"/>
    <w:rsid w:val="00954C7E"/>
    <w:rsid w:val="00955163"/>
    <w:rsid w:val="00961A22"/>
    <w:rsid w:val="009713AC"/>
    <w:rsid w:val="009A0DA1"/>
    <w:rsid w:val="009C30DB"/>
    <w:rsid w:val="009D509A"/>
    <w:rsid w:val="00A54CD4"/>
    <w:rsid w:val="00A56D8F"/>
    <w:rsid w:val="00A82E9D"/>
    <w:rsid w:val="00AB0455"/>
    <w:rsid w:val="00AF57A5"/>
    <w:rsid w:val="00B0416E"/>
    <w:rsid w:val="00B0782C"/>
    <w:rsid w:val="00B343EF"/>
    <w:rsid w:val="00B461C7"/>
    <w:rsid w:val="00B6504D"/>
    <w:rsid w:val="00B80FCE"/>
    <w:rsid w:val="00B96F03"/>
    <w:rsid w:val="00BE05FD"/>
    <w:rsid w:val="00BE2FDA"/>
    <w:rsid w:val="00BF776D"/>
    <w:rsid w:val="00C042BD"/>
    <w:rsid w:val="00C303F6"/>
    <w:rsid w:val="00C42ACC"/>
    <w:rsid w:val="00C47604"/>
    <w:rsid w:val="00C727A7"/>
    <w:rsid w:val="00CB4371"/>
    <w:rsid w:val="00CC373F"/>
    <w:rsid w:val="00CC5BBA"/>
    <w:rsid w:val="00D660D3"/>
    <w:rsid w:val="00D6656F"/>
    <w:rsid w:val="00D95C69"/>
    <w:rsid w:val="00DA72EE"/>
    <w:rsid w:val="00DB3181"/>
    <w:rsid w:val="00DB4026"/>
    <w:rsid w:val="00DC64A0"/>
    <w:rsid w:val="00DD059E"/>
    <w:rsid w:val="00E12CE1"/>
    <w:rsid w:val="00E216B9"/>
    <w:rsid w:val="00E22298"/>
    <w:rsid w:val="00E31E12"/>
    <w:rsid w:val="00E75705"/>
    <w:rsid w:val="00E84371"/>
    <w:rsid w:val="00E84F2F"/>
    <w:rsid w:val="00E9469B"/>
    <w:rsid w:val="00E95E5A"/>
    <w:rsid w:val="00EC3D91"/>
    <w:rsid w:val="00EC7281"/>
    <w:rsid w:val="00ED27B7"/>
    <w:rsid w:val="00EE5C76"/>
    <w:rsid w:val="00EF4BCE"/>
    <w:rsid w:val="00F039E4"/>
    <w:rsid w:val="00F41F7D"/>
    <w:rsid w:val="00F70312"/>
    <w:rsid w:val="00F87CCB"/>
    <w:rsid w:val="00FB6ECC"/>
    <w:rsid w:val="00FB7DF5"/>
    <w:rsid w:val="00FD7BF5"/>
    <w:rsid w:val="00FE3761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955163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955163"/>
    <w:rPr>
      <w:rFonts w:ascii="Verdana" w:hAnsi="Verdana"/>
      <w:vertAlign w:val="superscrip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unhideWhenUsed/>
    <w:rsid w:val="00955163"/>
    <w:rPr>
      <w:rFonts w:ascii="Verdana" w:hAnsi="Verdana"/>
      <w:vertAlign w:val="superscript"/>
      <w:lang w:val="en-US" w:eastAsia="en-US" w:bidi="ar-SA"/>
    </w:rPr>
  </w:style>
  <w:style w:type="character" w:styleId="a4">
    <w:name w:val="footnote reference"/>
    <w:uiPriority w:val="99"/>
    <w:unhideWhenUsed/>
    <w:rsid w:val="00955163"/>
    <w:rPr>
      <w:rFonts w:ascii="Verdana" w:hAnsi="Verdana"/>
      <w:vertAlign w:val="superscrip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Рудник Андрей</cp:lastModifiedBy>
  <cp:revision>3</cp:revision>
  <dcterms:created xsi:type="dcterms:W3CDTF">2020-05-13T07:43:00Z</dcterms:created>
  <dcterms:modified xsi:type="dcterms:W3CDTF">2020-05-12T06:12:00Z</dcterms:modified>
</cp:coreProperties>
</file>